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50"/>
        <w:gridCol w:w="1793"/>
        <w:gridCol w:w="1312"/>
        <w:gridCol w:w="2959"/>
        <w:gridCol w:w="2286"/>
        <w:gridCol w:w="1984"/>
      </w:tblGrid>
      <w:tr w:rsidR="001A274E" w:rsidTr="00BC3613">
        <w:tc>
          <w:tcPr>
            <w:tcW w:w="567" w:type="dxa"/>
          </w:tcPr>
          <w:p w:rsidR="001A274E" w:rsidRPr="00821C9B" w:rsidRDefault="001A274E" w:rsidP="001A2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4550" w:type="dxa"/>
          </w:tcPr>
          <w:p w:rsidR="001A274E" w:rsidRDefault="001A274E" w:rsidP="001A274E">
            <w:pPr>
              <w:jc w:val="center"/>
            </w:pPr>
            <w:r>
              <w:t>Название коллектива</w:t>
            </w:r>
          </w:p>
          <w:p w:rsidR="001A274E" w:rsidRPr="00961517" w:rsidRDefault="001A274E" w:rsidP="001A274E">
            <w:pPr>
              <w:jc w:val="center"/>
            </w:pPr>
          </w:p>
        </w:tc>
        <w:tc>
          <w:tcPr>
            <w:tcW w:w="1793" w:type="dxa"/>
          </w:tcPr>
          <w:p w:rsidR="001A274E" w:rsidRDefault="001A274E" w:rsidP="001A274E">
            <w:pPr>
              <w:jc w:val="center"/>
            </w:pPr>
            <w:r>
              <w:t>Возрастная группа</w:t>
            </w:r>
          </w:p>
        </w:tc>
        <w:tc>
          <w:tcPr>
            <w:tcW w:w="1312" w:type="dxa"/>
          </w:tcPr>
          <w:p w:rsidR="001A274E" w:rsidRDefault="001A274E" w:rsidP="001A274E">
            <w:pPr>
              <w:jc w:val="center"/>
            </w:pPr>
            <w:r>
              <w:t>Количество участников</w:t>
            </w:r>
          </w:p>
        </w:tc>
        <w:tc>
          <w:tcPr>
            <w:tcW w:w="2959" w:type="dxa"/>
          </w:tcPr>
          <w:p w:rsidR="001A274E" w:rsidRDefault="001A274E" w:rsidP="001A274E">
            <w:pPr>
              <w:jc w:val="center"/>
            </w:pPr>
            <w:r>
              <w:t>Название номера</w:t>
            </w:r>
          </w:p>
        </w:tc>
        <w:tc>
          <w:tcPr>
            <w:tcW w:w="2286" w:type="dxa"/>
          </w:tcPr>
          <w:p w:rsidR="001A274E" w:rsidRDefault="001A274E" w:rsidP="001A274E">
            <w:pPr>
              <w:jc w:val="center"/>
            </w:pPr>
            <w:r>
              <w:t>ФИО руководителя</w:t>
            </w:r>
          </w:p>
        </w:tc>
        <w:tc>
          <w:tcPr>
            <w:tcW w:w="1984" w:type="dxa"/>
          </w:tcPr>
          <w:p w:rsidR="001A274E" w:rsidRDefault="00A11BEB" w:rsidP="001A274E">
            <w:pPr>
              <w:jc w:val="center"/>
            </w:pPr>
            <w:r>
              <w:t>Место</w:t>
            </w:r>
          </w:p>
        </w:tc>
      </w:tr>
      <w:tr w:rsidR="00BC3613" w:rsidTr="00DA2A5C">
        <w:tc>
          <w:tcPr>
            <w:tcW w:w="15451" w:type="dxa"/>
            <w:gridSpan w:val="7"/>
          </w:tcPr>
          <w:p w:rsidR="00BC3613" w:rsidRDefault="00BC3613" w:rsidP="00BC3613">
            <w:pPr>
              <w:jc w:val="center"/>
            </w:pPr>
            <w:r>
              <w:t>Прогон на сцене 10.30-11.30</w:t>
            </w:r>
          </w:p>
          <w:p w:rsidR="00BC3613" w:rsidRDefault="00BC3613" w:rsidP="00631A00">
            <w:pPr>
              <w:jc w:val="center"/>
            </w:pPr>
            <w:r>
              <w:t>Начало 11.30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4</w:t>
            </w:r>
          </w:p>
        </w:tc>
        <w:tc>
          <w:tcPr>
            <w:tcW w:w="4550" w:type="dxa"/>
          </w:tcPr>
          <w:p w:rsidR="001A274E" w:rsidRDefault="001A274E" w:rsidP="008C2DFE">
            <w:r w:rsidRPr="00961517">
              <w:t>Х</w:t>
            </w:r>
            <w:r>
              <w:t>ореографический коллектив «Фуэте»</w:t>
            </w:r>
          </w:p>
          <w:p w:rsidR="001A274E" w:rsidRPr="00961517" w:rsidRDefault="001A274E" w:rsidP="00821C9B">
            <w:r w:rsidRPr="00961517">
              <w:t xml:space="preserve">Подгруппа </w:t>
            </w:r>
            <w:r>
              <w:t>«</w:t>
            </w:r>
            <w:r w:rsidRPr="00961517">
              <w:t>Тандем</w:t>
            </w:r>
            <w:r>
              <w:t>»</w:t>
            </w:r>
          </w:p>
        </w:tc>
        <w:tc>
          <w:tcPr>
            <w:tcW w:w="1793" w:type="dxa"/>
          </w:tcPr>
          <w:p w:rsidR="001A274E" w:rsidRPr="00C82FA7" w:rsidRDefault="001A274E" w:rsidP="008C2DFE">
            <w:r>
              <w:t>9-11лет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16</w:t>
            </w:r>
          </w:p>
        </w:tc>
        <w:tc>
          <w:tcPr>
            <w:tcW w:w="2959" w:type="dxa"/>
          </w:tcPr>
          <w:p w:rsidR="001A274E" w:rsidRPr="004718E3" w:rsidRDefault="001A274E" w:rsidP="008B4488">
            <w:r>
              <w:t>«Девки, УХ...»</w:t>
            </w:r>
          </w:p>
        </w:tc>
        <w:tc>
          <w:tcPr>
            <w:tcW w:w="2286" w:type="dxa"/>
          </w:tcPr>
          <w:p w:rsidR="001A274E" w:rsidRPr="0088102B" w:rsidRDefault="001A274E" w:rsidP="008C2DFE">
            <w:proofErr w:type="spellStart"/>
            <w:r w:rsidRPr="0088102B">
              <w:t>Бандюкова</w:t>
            </w:r>
            <w:proofErr w:type="spellEnd"/>
            <w:r w:rsidRPr="0088102B">
              <w:t xml:space="preserve"> Елена Васильева</w:t>
            </w:r>
          </w:p>
        </w:tc>
        <w:tc>
          <w:tcPr>
            <w:tcW w:w="1984" w:type="dxa"/>
          </w:tcPr>
          <w:p w:rsidR="001A274E" w:rsidRPr="0088102B" w:rsidRDefault="00BC3613" w:rsidP="008C2DFE">
            <w:r>
              <w:t>Лауреат 3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5</w:t>
            </w:r>
          </w:p>
        </w:tc>
        <w:tc>
          <w:tcPr>
            <w:tcW w:w="4550" w:type="dxa"/>
          </w:tcPr>
          <w:p w:rsidR="001A274E" w:rsidRPr="00961517" w:rsidRDefault="001A274E" w:rsidP="00821C9B">
            <w:r w:rsidRPr="00961517">
              <w:t xml:space="preserve">Детская чувашская фольклорная группа </w:t>
            </w:r>
            <w:r>
              <w:t>«</w:t>
            </w:r>
            <w:r w:rsidRPr="00961517">
              <w:t>Иволга</w:t>
            </w:r>
            <w:r>
              <w:t>»</w:t>
            </w:r>
            <w:r w:rsidRPr="00961517">
              <w:t xml:space="preserve"> </w:t>
            </w:r>
          </w:p>
        </w:tc>
        <w:tc>
          <w:tcPr>
            <w:tcW w:w="1793" w:type="dxa"/>
          </w:tcPr>
          <w:p w:rsidR="001A274E" w:rsidRPr="00C82FA7" w:rsidRDefault="001A274E" w:rsidP="008C2DFE">
            <w:r w:rsidRPr="00C82FA7">
              <w:t>10-13 лет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6</w:t>
            </w:r>
          </w:p>
        </w:tc>
        <w:tc>
          <w:tcPr>
            <w:tcW w:w="2959" w:type="dxa"/>
          </w:tcPr>
          <w:p w:rsidR="001A274E" w:rsidRPr="004718E3" w:rsidRDefault="001A274E" w:rsidP="008B4488">
            <w:r>
              <w:t>«</w:t>
            </w:r>
            <w:proofErr w:type="spellStart"/>
            <w:r w:rsidRPr="004718E3">
              <w:t>Чаваш</w:t>
            </w:r>
            <w:proofErr w:type="spellEnd"/>
            <w:r w:rsidRPr="004718E3">
              <w:t xml:space="preserve"> </w:t>
            </w:r>
            <w:proofErr w:type="spellStart"/>
            <w:r w:rsidRPr="004718E3">
              <w:t>терри</w:t>
            </w:r>
            <w:proofErr w:type="spellEnd"/>
            <w:r>
              <w:t>»</w:t>
            </w:r>
          </w:p>
        </w:tc>
        <w:tc>
          <w:tcPr>
            <w:tcW w:w="2286" w:type="dxa"/>
          </w:tcPr>
          <w:p w:rsidR="001A274E" w:rsidRPr="0088102B" w:rsidRDefault="001A274E" w:rsidP="008C2DFE">
            <w:r w:rsidRPr="0088102B">
              <w:t>Осадчая Любовь Тимофеевна</w:t>
            </w:r>
          </w:p>
        </w:tc>
        <w:tc>
          <w:tcPr>
            <w:tcW w:w="1984" w:type="dxa"/>
          </w:tcPr>
          <w:p w:rsidR="001A274E" w:rsidRPr="0088102B" w:rsidRDefault="00BC3613" w:rsidP="008C2DFE">
            <w:r w:rsidRPr="00BC3613">
              <w:t>Дипломант 1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EB07CE" w:rsidRDefault="001A274E" w:rsidP="00A07569">
            <w:r w:rsidRPr="00EB07CE">
              <w:t>17</w:t>
            </w:r>
          </w:p>
        </w:tc>
        <w:tc>
          <w:tcPr>
            <w:tcW w:w="4550" w:type="dxa"/>
          </w:tcPr>
          <w:p w:rsidR="001A274E" w:rsidRPr="00EB07CE" w:rsidRDefault="001A274E" w:rsidP="00A07569">
            <w:r w:rsidRPr="00EB07CE">
              <w:t>Коллектив современной хореографии «Кураж»</w:t>
            </w:r>
          </w:p>
        </w:tc>
        <w:tc>
          <w:tcPr>
            <w:tcW w:w="1793" w:type="dxa"/>
          </w:tcPr>
          <w:p w:rsidR="001A274E" w:rsidRPr="00EB07CE" w:rsidRDefault="001A274E" w:rsidP="00A07569">
            <w:r w:rsidRPr="00EB07CE">
              <w:t>7-8 лет</w:t>
            </w:r>
          </w:p>
        </w:tc>
        <w:tc>
          <w:tcPr>
            <w:tcW w:w="1312" w:type="dxa"/>
          </w:tcPr>
          <w:p w:rsidR="001A274E" w:rsidRPr="00EB07CE" w:rsidRDefault="001A274E" w:rsidP="00A07569">
            <w:r w:rsidRPr="00EB07CE">
              <w:t>13</w:t>
            </w:r>
          </w:p>
        </w:tc>
        <w:tc>
          <w:tcPr>
            <w:tcW w:w="2959" w:type="dxa"/>
          </w:tcPr>
          <w:p w:rsidR="001A274E" w:rsidRPr="00EB07CE" w:rsidRDefault="001A274E" w:rsidP="00A07569">
            <w:r w:rsidRPr="00EB07CE">
              <w:t>«На старт! Внимание! Танец!»</w:t>
            </w:r>
          </w:p>
        </w:tc>
        <w:tc>
          <w:tcPr>
            <w:tcW w:w="2286" w:type="dxa"/>
          </w:tcPr>
          <w:p w:rsidR="001A274E" w:rsidRDefault="001A274E" w:rsidP="00A07569">
            <w:r>
              <w:t>Шевелёва Ольга Викторовна</w:t>
            </w:r>
          </w:p>
        </w:tc>
        <w:tc>
          <w:tcPr>
            <w:tcW w:w="1984" w:type="dxa"/>
          </w:tcPr>
          <w:p w:rsidR="001A274E" w:rsidRDefault="00BC3613" w:rsidP="00A07569">
            <w:r>
              <w:t>Лауреат 1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11</w:t>
            </w:r>
          </w:p>
        </w:tc>
        <w:tc>
          <w:tcPr>
            <w:tcW w:w="4550" w:type="dxa"/>
          </w:tcPr>
          <w:p w:rsidR="001A274E" w:rsidRPr="00961517" w:rsidRDefault="001A274E" w:rsidP="008C2DFE">
            <w:r w:rsidRPr="00961517">
              <w:t xml:space="preserve">Хореографический коллектив </w:t>
            </w:r>
            <w:r>
              <w:t>«</w:t>
            </w:r>
            <w:r w:rsidRPr="00961517">
              <w:t>ЭСТЕЛЬ</w:t>
            </w:r>
            <w:r>
              <w:t>»</w:t>
            </w:r>
          </w:p>
        </w:tc>
        <w:tc>
          <w:tcPr>
            <w:tcW w:w="1793" w:type="dxa"/>
          </w:tcPr>
          <w:p w:rsidR="001A274E" w:rsidRPr="00C82FA7" w:rsidRDefault="001A274E" w:rsidP="008C2DFE">
            <w:r w:rsidRPr="00C82FA7">
              <w:t>8-9 лет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5</w:t>
            </w:r>
          </w:p>
        </w:tc>
        <w:tc>
          <w:tcPr>
            <w:tcW w:w="2959" w:type="dxa"/>
          </w:tcPr>
          <w:p w:rsidR="001A274E" w:rsidRPr="004718E3" w:rsidRDefault="001A274E" w:rsidP="008C2DFE">
            <w:r>
              <w:t>«Летний день»</w:t>
            </w:r>
          </w:p>
        </w:tc>
        <w:tc>
          <w:tcPr>
            <w:tcW w:w="2286" w:type="dxa"/>
          </w:tcPr>
          <w:p w:rsidR="001A274E" w:rsidRPr="0088102B" w:rsidRDefault="001A274E" w:rsidP="008C2DFE">
            <w:r w:rsidRPr="0088102B">
              <w:t>Добрынина Полина Юрьевна</w:t>
            </w:r>
          </w:p>
        </w:tc>
        <w:tc>
          <w:tcPr>
            <w:tcW w:w="1984" w:type="dxa"/>
          </w:tcPr>
          <w:p w:rsidR="001A274E" w:rsidRPr="0088102B" w:rsidRDefault="00BC3613" w:rsidP="008C2DFE">
            <w:r w:rsidRPr="00BC3613">
              <w:t>Дипломант 1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6020BE">
            <w:r w:rsidRPr="00991753">
              <w:t>13</w:t>
            </w:r>
          </w:p>
        </w:tc>
        <w:tc>
          <w:tcPr>
            <w:tcW w:w="4550" w:type="dxa"/>
          </w:tcPr>
          <w:p w:rsidR="001A274E" w:rsidRDefault="001A274E" w:rsidP="006020BE">
            <w:r w:rsidRPr="00961517">
              <w:t xml:space="preserve">Образцовый ансамбль эстрадного танца «Непоседы+» </w:t>
            </w:r>
          </w:p>
          <w:p w:rsidR="001A274E" w:rsidRPr="00961517" w:rsidRDefault="001A274E" w:rsidP="006020BE"/>
        </w:tc>
        <w:tc>
          <w:tcPr>
            <w:tcW w:w="1793" w:type="dxa"/>
          </w:tcPr>
          <w:p w:rsidR="001A274E" w:rsidRPr="00C82FA7" w:rsidRDefault="001A274E" w:rsidP="006020BE">
            <w:r w:rsidRPr="00C82FA7">
              <w:t>5-8 лет</w:t>
            </w:r>
          </w:p>
        </w:tc>
        <w:tc>
          <w:tcPr>
            <w:tcW w:w="1312" w:type="dxa"/>
          </w:tcPr>
          <w:p w:rsidR="001A274E" w:rsidRPr="00FA5469" w:rsidRDefault="001A274E" w:rsidP="006020BE">
            <w:r>
              <w:t>28</w:t>
            </w:r>
          </w:p>
        </w:tc>
        <w:tc>
          <w:tcPr>
            <w:tcW w:w="2959" w:type="dxa"/>
          </w:tcPr>
          <w:p w:rsidR="001A274E" w:rsidRPr="004718E3" w:rsidRDefault="001A274E" w:rsidP="006020BE">
            <w:r>
              <w:t>«</w:t>
            </w:r>
            <w:r w:rsidRPr="004718E3">
              <w:t>История ежиков</w:t>
            </w:r>
            <w:r>
              <w:t>»</w:t>
            </w:r>
            <w:r w:rsidRPr="004718E3">
              <w:t xml:space="preserve"> </w:t>
            </w:r>
          </w:p>
        </w:tc>
        <w:tc>
          <w:tcPr>
            <w:tcW w:w="2286" w:type="dxa"/>
          </w:tcPr>
          <w:p w:rsidR="001A274E" w:rsidRPr="0088102B" w:rsidRDefault="001A274E" w:rsidP="006020BE">
            <w:r w:rsidRPr="00EE1E23">
              <w:t>Данилевская Юлия Александровна</w:t>
            </w:r>
          </w:p>
        </w:tc>
        <w:tc>
          <w:tcPr>
            <w:tcW w:w="1984" w:type="dxa"/>
          </w:tcPr>
          <w:p w:rsidR="001A274E" w:rsidRPr="00EE1E23" w:rsidRDefault="00BC3613" w:rsidP="006020BE">
            <w:r>
              <w:t>Лауреат 2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8</w:t>
            </w:r>
          </w:p>
        </w:tc>
        <w:tc>
          <w:tcPr>
            <w:tcW w:w="4550" w:type="dxa"/>
          </w:tcPr>
          <w:p w:rsidR="001A274E" w:rsidRPr="00961517" w:rsidRDefault="001A274E" w:rsidP="00821C9B">
            <w:r w:rsidRPr="00961517">
              <w:t xml:space="preserve">Хореографический коллектив </w:t>
            </w:r>
            <w:r>
              <w:t>«</w:t>
            </w:r>
            <w:r w:rsidRPr="00961517">
              <w:t>Радость</w:t>
            </w:r>
            <w:r>
              <w:t>»</w:t>
            </w:r>
          </w:p>
        </w:tc>
        <w:tc>
          <w:tcPr>
            <w:tcW w:w="1793" w:type="dxa"/>
          </w:tcPr>
          <w:p w:rsidR="001A274E" w:rsidRPr="00C82FA7" w:rsidRDefault="001A274E" w:rsidP="008C2DFE">
            <w:r w:rsidRPr="00C82FA7">
              <w:t xml:space="preserve">Смешанный 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8</w:t>
            </w:r>
          </w:p>
        </w:tc>
        <w:tc>
          <w:tcPr>
            <w:tcW w:w="2959" w:type="dxa"/>
          </w:tcPr>
          <w:p w:rsidR="001A274E" w:rsidRPr="004718E3" w:rsidRDefault="001A274E" w:rsidP="008B4488">
            <w:r w:rsidRPr="004718E3">
              <w:t xml:space="preserve">Казачий танец </w:t>
            </w:r>
            <w:r>
              <w:t>«</w:t>
            </w:r>
            <w:r w:rsidRPr="004718E3">
              <w:t>Платки, шашки</w:t>
            </w:r>
            <w:r>
              <w:t>»</w:t>
            </w:r>
          </w:p>
        </w:tc>
        <w:tc>
          <w:tcPr>
            <w:tcW w:w="2286" w:type="dxa"/>
          </w:tcPr>
          <w:p w:rsidR="001A274E" w:rsidRPr="0088102B" w:rsidRDefault="001A274E" w:rsidP="008C2DFE">
            <w:proofErr w:type="spellStart"/>
            <w:r w:rsidRPr="0088102B">
              <w:t>Бандюкова</w:t>
            </w:r>
            <w:proofErr w:type="spellEnd"/>
            <w:r w:rsidRPr="0088102B">
              <w:t xml:space="preserve"> Елена Васильевна </w:t>
            </w:r>
          </w:p>
        </w:tc>
        <w:tc>
          <w:tcPr>
            <w:tcW w:w="1984" w:type="dxa"/>
          </w:tcPr>
          <w:p w:rsidR="001A274E" w:rsidRPr="0088102B" w:rsidRDefault="00BC3613" w:rsidP="008C2DFE">
            <w:r w:rsidRPr="00BC3613">
              <w:t>Лауреат 2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10</w:t>
            </w:r>
          </w:p>
        </w:tc>
        <w:tc>
          <w:tcPr>
            <w:tcW w:w="4550" w:type="dxa"/>
          </w:tcPr>
          <w:p w:rsidR="001A274E" w:rsidRPr="00961517" w:rsidRDefault="001A274E" w:rsidP="00821C9B">
            <w:r w:rsidRPr="00961517">
              <w:t xml:space="preserve">Хореографический коллектив </w:t>
            </w:r>
            <w:r>
              <w:t>«</w:t>
            </w:r>
            <w:r w:rsidRPr="00961517">
              <w:t>ЭСТЕЛЬ</w:t>
            </w:r>
            <w:r>
              <w:t>»</w:t>
            </w:r>
          </w:p>
        </w:tc>
        <w:tc>
          <w:tcPr>
            <w:tcW w:w="1793" w:type="dxa"/>
          </w:tcPr>
          <w:p w:rsidR="001A274E" w:rsidRPr="00C82FA7" w:rsidRDefault="001A274E" w:rsidP="008C2DFE">
            <w:r w:rsidRPr="00C82FA7">
              <w:t>8-9 лет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7</w:t>
            </w:r>
          </w:p>
        </w:tc>
        <w:tc>
          <w:tcPr>
            <w:tcW w:w="2959" w:type="dxa"/>
          </w:tcPr>
          <w:p w:rsidR="001A274E" w:rsidRPr="008B4488" w:rsidRDefault="001A274E" w:rsidP="008B4488">
            <w:r>
              <w:t>«</w:t>
            </w:r>
            <w:r w:rsidRPr="004718E3">
              <w:t>Что под крышкой пианино</w:t>
            </w:r>
            <w:r>
              <w:rPr>
                <w:lang w:val="en-US"/>
              </w:rPr>
              <w:t>?</w:t>
            </w:r>
            <w:r>
              <w:t>»</w:t>
            </w:r>
          </w:p>
        </w:tc>
        <w:tc>
          <w:tcPr>
            <w:tcW w:w="2286" w:type="dxa"/>
          </w:tcPr>
          <w:p w:rsidR="001A274E" w:rsidRPr="0088102B" w:rsidRDefault="001A274E" w:rsidP="008C2DFE">
            <w:r w:rsidRPr="00EE1E23">
              <w:t>Добрынина Полина Юрьевна</w:t>
            </w:r>
          </w:p>
        </w:tc>
        <w:tc>
          <w:tcPr>
            <w:tcW w:w="1984" w:type="dxa"/>
          </w:tcPr>
          <w:p w:rsidR="001A274E" w:rsidRPr="00EE1E23" w:rsidRDefault="00BC3613" w:rsidP="008C2DFE">
            <w:r>
              <w:t>Лауреат 3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133EA5" w:rsidRDefault="001A274E" w:rsidP="00FE61D9">
            <w:r w:rsidRPr="00133EA5">
              <w:t>18</w:t>
            </w:r>
          </w:p>
        </w:tc>
        <w:tc>
          <w:tcPr>
            <w:tcW w:w="4550" w:type="dxa"/>
          </w:tcPr>
          <w:p w:rsidR="001A274E" w:rsidRPr="00133EA5" w:rsidRDefault="001A274E" w:rsidP="00FE61D9">
            <w:r w:rsidRPr="00133EA5">
              <w:t>Коллектив современной хореографии «Кураж»</w:t>
            </w:r>
          </w:p>
        </w:tc>
        <w:tc>
          <w:tcPr>
            <w:tcW w:w="1793" w:type="dxa"/>
          </w:tcPr>
          <w:p w:rsidR="001A274E" w:rsidRPr="00133EA5" w:rsidRDefault="001A274E" w:rsidP="00FE61D9">
            <w:r w:rsidRPr="00133EA5">
              <w:t>7-10 лет</w:t>
            </w:r>
          </w:p>
        </w:tc>
        <w:tc>
          <w:tcPr>
            <w:tcW w:w="1312" w:type="dxa"/>
          </w:tcPr>
          <w:p w:rsidR="001A274E" w:rsidRPr="00133EA5" w:rsidRDefault="001A274E" w:rsidP="00FE61D9">
            <w:r w:rsidRPr="00133EA5">
              <w:t>14</w:t>
            </w:r>
          </w:p>
        </w:tc>
        <w:tc>
          <w:tcPr>
            <w:tcW w:w="2959" w:type="dxa"/>
          </w:tcPr>
          <w:p w:rsidR="001A274E" w:rsidRPr="00133EA5" w:rsidRDefault="001A274E" w:rsidP="00FE61D9">
            <w:r w:rsidRPr="00133EA5">
              <w:t>«Поход»</w:t>
            </w:r>
          </w:p>
        </w:tc>
        <w:tc>
          <w:tcPr>
            <w:tcW w:w="2286" w:type="dxa"/>
          </w:tcPr>
          <w:p w:rsidR="001A274E" w:rsidRDefault="001A274E" w:rsidP="00FE61D9">
            <w:r>
              <w:t>Шевелёва Ольга Викторовна</w:t>
            </w:r>
          </w:p>
        </w:tc>
        <w:tc>
          <w:tcPr>
            <w:tcW w:w="1984" w:type="dxa"/>
          </w:tcPr>
          <w:p w:rsidR="001A274E" w:rsidRDefault="00BC3613" w:rsidP="00FE61D9">
            <w:r>
              <w:t>Лауреат 3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6</w:t>
            </w:r>
          </w:p>
        </w:tc>
        <w:tc>
          <w:tcPr>
            <w:tcW w:w="4550" w:type="dxa"/>
          </w:tcPr>
          <w:p w:rsidR="001A274E" w:rsidRDefault="001A274E" w:rsidP="008C2DFE">
            <w:r w:rsidRPr="00961517">
              <w:t>Старых Георгий</w:t>
            </w:r>
          </w:p>
          <w:p w:rsidR="001A274E" w:rsidRPr="00961517" w:rsidRDefault="001A274E" w:rsidP="008C2DFE"/>
        </w:tc>
        <w:tc>
          <w:tcPr>
            <w:tcW w:w="1793" w:type="dxa"/>
          </w:tcPr>
          <w:p w:rsidR="001A274E" w:rsidRPr="00C82FA7" w:rsidRDefault="001A274E" w:rsidP="008C2DFE">
            <w:r>
              <w:t>11лет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1</w:t>
            </w:r>
          </w:p>
        </w:tc>
        <w:tc>
          <w:tcPr>
            <w:tcW w:w="2959" w:type="dxa"/>
          </w:tcPr>
          <w:p w:rsidR="001A274E" w:rsidRPr="004718E3" w:rsidRDefault="001A274E" w:rsidP="008C2DFE">
            <w:r w:rsidRPr="004718E3">
              <w:t>Миру-мир</w:t>
            </w:r>
          </w:p>
        </w:tc>
        <w:tc>
          <w:tcPr>
            <w:tcW w:w="2286" w:type="dxa"/>
          </w:tcPr>
          <w:p w:rsidR="001A274E" w:rsidRPr="0088102B" w:rsidRDefault="001A274E" w:rsidP="008C2DFE">
            <w:proofErr w:type="spellStart"/>
            <w:r w:rsidRPr="0088102B">
              <w:t>Бабашенко</w:t>
            </w:r>
            <w:proofErr w:type="spellEnd"/>
            <w:r w:rsidRPr="0088102B">
              <w:t xml:space="preserve"> Лариса Михайловна</w:t>
            </w:r>
          </w:p>
        </w:tc>
        <w:tc>
          <w:tcPr>
            <w:tcW w:w="1984" w:type="dxa"/>
          </w:tcPr>
          <w:p w:rsidR="001A274E" w:rsidRPr="0088102B" w:rsidRDefault="00BC3613" w:rsidP="008C2DFE">
            <w:r>
              <w:t>Лауреат 2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12</w:t>
            </w:r>
          </w:p>
        </w:tc>
        <w:tc>
          <w:tcPr>
            <w:tcW w:w="4550" w:type="dxa"/>
          </w:tcPr>
          <w:p w:rsidR="001A274E" w:rsidRPr="00961517" w:rsidRDefault="001A274E" w:rsidP="008C2DFE">
            <w:r w:rsidRPr="00961517">
              <w:t>Танцевальная студия «Конфетти»</w:t>
            </w:r>
          </w:p>
        </w:tc>
        <w:tc>
          <w:tcPr>
            <w:tcW w:w="1793" w:type="dxa"/>
          </w:tcPr>
          <w:p w:rsidR="001A274E" w:rsidRPr="00C82FA7" w:rsidRDefault="001A274E" w:rsidP="008C2DFE">
            <w:r w:rsidRPr="00C82FA7">
              <w:t>5-8 лет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12</w:t>
            </w:r>
          </w:p>
        </w:tc>
        <w:tc>
          <w:tcPr>
            <w:tcW w:w="2959" w:type="dxa"/>
          </w:tcPr>
          <w:p w:rsidR="001A274E" w:rsidRPr="004718E3" w:rsidRDefault="001A274E" w:rsidP="008C2DFE">
            <w:r w:rsidRPr="004718E3">
              <w:t>«</w:t>
            </w:r>
            <w:proofErr w:type="spellStart"/>
            <w:r w:rsidRPr="004718E3">
              <w:t>Скороморошки</w:t>
            </w:r>
            <w:proofErr w:type="spellEnd"/>
            <w:r w:rsidRPr="004718E3">
              <w:t>»</w:t>
            </w:r>
          </w:p>
        </w:tc>
        <w:tc>
          <w:tcPr>
            <w:tcW w:w="2286" w:type="dxa"/>
          </w:tcPr>
          <w:p w:rsidR="001A274E" w:rsidRPr="0088102B" w:rsidRDefault="001A274E" w:rsidP="008C2DFE">
            <w:proofErr w:type="spellStart"/>
            <w:r w:rsidRPr="00EE1E23">
              <w:t>Марянова</w:t>
            </w:r>
            <w:proofErr w:type="spellEnd"/>
            <w:r w:rsidRPr="00EE1E23">
              <w:t xml:space="preserve"> Дарья Дмитриевна</w:t>
            </w:r>
          </w:p>
        </w:tc>
        <w:tc>
          <w:tcPr>
            <w:tcW w:w="1984" w:type="dxa"/>
          </w:tcPr>
          <w:p w:rsidR="001A274E" w:rsidRPr="00EE1E23" w:rsidRDefault="00BC3613" w:rsidP="008C2DFE">
            <w:r>
              <w:t>Дипломант 1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14</w:t>
            </w:r>
          </w:p>
        </w:tc>
        <w:tc>
          <w:tcPr>
            <w:tcW w:w="4550" w:type="dxa"/>
          </w:tcPr>
          <w:p w:rsidR="001A274E" w:rsidRDefault="001A274E" w:rsidP="00821C9B">
            <w:r w:rsidRPr="00961517">
              <w:t xml:space="preserve">Образцовый ансамбль эстрадного танца «Непоседы», Группа </w:t>
            </w:r>
            <w:r>
              <w:t>«</w:t>
            </w:r>
            <w:r w:rsidRPr="00961517">
              <w:t>Радуга</w:t>
            </w:r>
            <w:r>
              <w:t>»</w:t>
            </w:r>
          </w:p>
          <w:p w:rsidR="001A274E" w:rsidRPr="00961517" w:rsidRDefault="001A274E" w:rsidP="00821C9B"/>
        </w:tc>
        <w:tc>
          <w:tcPr>
            <w:tcW w:w="1793" w:type="dxa"/>
          </w:tcPr>
          <w:p w:rsidR="001A274E" w:rsidRPr="00C82FA7" w:rsidRDefault="001A274E" w:rsidP="008C2DFE">
            <w:r w:rsidRPr="00C82FA7">
              <w:t>до 5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24</w:t>
            </w:r>
          </w:p>
        </w:tc>
        <w:tc>
          <w:tcPr>
            <w:tcW w:w="2959" w:type="dxa"/>
          </w:tcPr>
          <w:p w:rsidR="001A274E" w:rsidRPr="004718E3" w:rsidRDefault="001A274E" w:rsidP="008B4488">
            <w:r>
              <w:t>«</w:t>
            </w:r>
            <w:proofErr w:type="spellStart"/>
            <w:r>
              <w:t>Леприконы</w:t>
            </w:r>
            <w:proofErr w:type="spellEnd"/>
            <w:r>
              <w:t>»</w:t>
            </w:r>
          </w:p>
        </w:tc>
        <w:tc>
          <w:tcPr>
            <w:tcW w:w="2286" w:type="dxa"/>
          </w:tcPr>
          <w:p w:rsidR="001A274E" w:rsidRPr="0088102B" w:rsidRDefault="001A274E" w:rsidP="008C2DFE">
            <w:r w:rsidRPr="0088102B">
              <w:t>Данилевская Юлия Александровна</w:t>
            </w:r>
          </w:p>
        </w:tc>
        <w:tc>
          <w:tcPr>
            <w:tcW w:w="1984" w:type="dxa"/>
          </w:tcPr>
          <w:p w:rsidR="001A274E" w:rsidRPr="0088102B" w:rsidRDefault="00BC3613" w:rsidP="008C2DFE">
            <w:r>
              <w:t>Лауреат 3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15</w:t>
            </w:r>
          </w:p>
        </w:tc>
        <w:tc>
          <w:tcPr>
            <w:tcW w:w="4550" w:type="dxa"/>
          </w:tcPr>
          <w:p w:rsidR="001A274E" w:rsidRPr="00961517" w:rsidRDefault="001A274E" w:rsidP="008C2DFE">
            <w:r w:rsidRPr="00961517">
              <w:t>Образцовый ансамбль эстрадного танца «Непоседы»</w:t>
            </w:r>
          </w:p>
        </w:tc>
        <w:tc>
          <w:tcPr>
            <w:tcW w:w="1793" w:type="dxa"/>
          </w:tcPr>
          <w:p w:rsidR="001A274E" w:rsidRPr="00C82FA7" w:rsidRDefault="001A274E" w:rsidP="008C2DFE">
            <w:r>
              <w:t>7-9 лет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11</w:t>
            </w:r>
          </w:p>
        </w:tc>
        <w:tc>
          <w:tcPr>
            <w:tcW w:w="2959" w:type="dxa"/>
          </w:tcPr>
          <w:p w:rsidR="001A274E" w:rsidRPr="004718E3" w:rsidRDefault="001A274E" w:rsidP="008C2DFE">
            <w:r w:rsidRPr="004718E3">
              <w:t>«Кумушки»</w:t>
            </w:r>
          </w:p>
        </w:tc>
        <w:tc>
          <w:tcPr>
            <w:tcW w:w="2286" w:type="dxa"/>
          </w:tcPr>
          <w:p w:rsidR="001A274E" w:rsidRPr="0088102B" w:rsidRDefault="001A274E" w:rsidP="008C2DFE">
            <w:r w:rsidRPr="00EE1E23">
              <w:t>Иванченко Мария Алексеевна</w:t>
            </w:r>
          </w:p>
        </w:tc>
        <w:tc>
          <w:tcPr>
            <w:tcW w:w="1984" w:type="dxa"/>
          </w:tcPr>
          <w:p w:rsidR="001A274E" w:rsidRPr="00EE1E23" w:rsidRDefault="00BC3613" w:rsidP="008C2DFE">
            <w:r>
              <w:t>Лауреат 2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6020BE">
            <w:r w:rsidRPr="00991753">
              <w:t>19</w:t>
            </w:r>
          </w:p>
        </w:tc>
        <w:tc>
          <w:tcPr>
            <w:tcW w:w="4550" w:type="dxa"/>
          </w:tcPr>
          <w:p w:rsidR="001A274E" w:rsidRPr="00961517" w:rsidRDefault="001A274E" w:rsidP="006020BE">
            <w:r w:rsidRPr="00961517">
              <w:t xml:space="preserve">Коллектив современной хореографии </w:t>
            </w:r>
            <w:r>
              <w:t>«</w:t>
            </w:r>
            <w:r w:rsidRPr="00961517">
              <w:t>Кураж</w:t>
            </w:r>
            <w:r>
              <w:t>»</w:t>
            </w:r>
          </w:p>
        </w:tc>
        <w:tc>
          <w:tcPr>
            <w:tcW w:w="1793" w:type="dxa"/>
          </w:tcPr>
          <w:p w:rsidR="001A274E" w:rsidRPr="00C82FA7" w:rsidRDefault="001A274E" w:rsidP="006020BE">
            <w:r w:rsidRPr="00C82FA7">
              <w:t>9-11 лет</w:t>
            </w:r>
          </w:p>
        </w:tc>
        <w:tc>
          <w:tcPr>
            <w:tcW w:w="1312" w:type="dxa"/>
          </w:tcPr>
          <w:p w:rsidR="001A274E" w:rsidRPr="00FA5469" w:rsidRDefault="001A274E" w:rsidP="006020BE">
            <w:r w:rsidRPr="00FA5469">
              <w:t>10</w:t>
            </w:r>
          </w:p>
        </w:tc>
        <w:tc>
          <w:tcPr>
            <w:tcW w:w="2959" w:type="dxa"/>
          </w:tcPr>
          <w:p w:rsidR="001A274E" w:rsidRPr="004718E3" w:rsidRDefault="001A274E" w:rsidP="006020BE">
            <w:r>
              <w:t>«</w:t>
            </w:r>
            <w:r w:rsidRPr="004718E3">
              <w:t>Искатели</w:t>
            </w:r>
            <w:r>
              <w:t>»</w:t>
            </w:r>
          </w:p>
        </w:tc>
        <w:tc>
          <w:tcPr>
            <w:tcW w:w="2286" w:type="dxa"/>
          </w:tcPr>
          <w:p w:rsidR="001A274E" w:rsidRPr="0088102B" w:rsidRDefault="001A274E" w:rsidP="006020BE">
            <w:r>
              <w:t>Шевелёва Ольга Викторовна</w:t>
            </w:r>
          </w:p>
        </w:tc>
        <w:tc>
          <w:tcPr>
            <w:tcW w:w="1984" w:type="dxa"/>
          </w:tcPr>
          <w:p w:rsidR="001A274E" w:rsidRDefault="00BC3613" w:rsidP="006020BE">
            <w:r>
              <w:t>Лауреат 1 степени</w:t>
            </w:r>
          </w:p>
        </w:tc>
      </w:tr>
      <w:tr w:rsidR="00BC3613" w:rsidTr="00D167A3">
        <w:tc>
          <w:tcPr>
            <w:tcW w:w="15451" w:type="dxa"/>
            <w:gridSpan w:val="7"/>
          </w:tcPr>
          <w:p w:rsidR="00BC3613" w:rsidRDefault="00BC3613" w:rsidP="00BC3613">
            <w:pPr>
              <w:jc w:val="center"/>
            </w:pPr>
            <w:r>
              <w:t>Прогон на сцене 12.30-13.00</w:t>
            </w:r>
          </w:p>
          <w:p w:rsidR="00BC3613" w:rsidRDefault="00BC3613" w:rsidP="00DD10F4">
            <w:pPr>
              <w:jc w:val="center"/>
            </w:pPr>
            <w:r>
              <w:t>Начало 13.00-14.00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3</w:t>
            </w:r>
          </w:p>
        </w:tc>
        <w:tc>
          <w:tcPr>
            <w:tcW w:w="4550" w:type="dxa"/>
          </w:tcPr>
          <w:p w:rsidR="001A274E" w:rsidRDefault="001A274E" w:rsidP="008C2DFE">
            <w:r w:rsidRPr="00961517">
              <w:t>«</w:t>
            </w:r>
            <w:proofErr w:type="spellStart"/>
            <w:r w:rsidRPr="00961517">
              <w:t>Данс</w:t>
            </w:r>
            <w:proofErr w:type="spellEnd"/>
            <w:r w:rsidRPr="00961517">
              <w:t>-Вояж»</w:t>
            </w:r>
          </w:p>
          <w:p w:rsidR="001A274E" w:rsidRPr="00961517" w:rsidRDefault="001A274E" w:rsidP="008C2DFE"/>
        </w:tc>
        <w:tc>
          <w:tcPr>
            <w:tcW w:w="1793" w:type="dxa"/>
          </w:tcPr>
          <w:p w:rsidR="001A274E" w:rsidRPr="00C82FA7" w:rsidRDefault="001A274E" w:rsidP="008C2DFE">
            <w:r w:rsidRPr="00C82FA7">
              <w:t>Смешанная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12</w:t>
            </w:r>
          </w:p>
        </w:tc>
        <w:tc>
          <w:tcPr>
            <w:tcW w:w="2959" w:type="dxa"/>
          </w:tcPr>
          <w:p w:rsidR="001A274E" w:rsidRPr="004718E3" w:rsidRDefault="001A274E" w:rsidP="008C2DFE">
            <w:r w:rsidRPr="004718E3">
              <w:t>Цыганский танец</w:t>
            </w:r>
          </w:p>
        </w:tc>
        <w:tc>
          <w:tcPr>
            <w:tcW w:w="2286" w:type="dxa"/>
          </w:tcPr>
          <w:p w:rsidR="001A274E" w:rsidRPr="0088102B" w:rsidRDefault="001A274E" w:rsidP="008C2DFE">
            <w:r w:rsidRPr="0088102B">
              <w:t>Сурадеева Кристина Андреевна</w:t>
            </w:r>
          </w:p>
        </w:tc>
        <w:tc>
          <w:tcPr>
            <w:tcW w:w="1984" w:type="dxa"/>
          </w:tcPr>
          <w:p w:rsidR="001A274E" w:rsidRPr="0088102B" w:rsidRDefault="00BC3613" w:rsidP="008C2DFE">
            <w:r>
              <w:t>Лауреат 3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t>16</w:t>
            </w:r>
          </w:p>
        </w:tc>
        <w:tc>
          <w:tcPr>
            <w:tcW w:w="4550" w:type="dxa"/>
          </w:tcPr>
          <w:p w:rsidR="001A274E" w:rsidRPr="00961517" w:rsidRDefault="001A274E" w:rsidP="00821C9B">
            <w:r w:rsidRPr="00961517">
              <w:t xml:space="preserve">Коллектив современной хореографии </w:t>
            </w:r>
            <w:r>
              <w:t>«</w:t>
            </w:r>
            <w:r w:rsidRPr="00961517">
              <w:t>Кураж</w:t>
            </w:r>
            <w:r>
              <w:t>»</w:t>
            </w:r>
          </w:p>
        </w:tc>
        <w:tc>
          <w:tcPr>
            <w:tcW w:w="1793" w:type="dxa"/>
          </w:tcPr>
          <w:p w:rsidR="001A274E" w:rsidRPr="00C82FA7" w:rsidRDefault="001A274E" w:rsidP="008C2DFE">
            <w:r w:rsidRPr="00C82FA7">
              <w:t>3-4 года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12</w:t>
            </w:r>
          </w:p>
        </w:tc>
        <w:tc>
          <w:tcPr>
            <w:tcW w:w="2959" w:type="dxa"/>
          </w:tcPr>
          <w:p w:rsidR="001A274E" w:rsidRPr="004718E3" w:rsidRDefault="001A274E" w:rsidP="008B4488">
            <w:r>
              <w:t>«</w:t>
            </w:r>
            <w:r w:rsidRPr="004718E3">
              <w:t>Любить и кормит</w:t>
            </w:r>
            <w:bookmarkStart w:id="0" w:name="_GoBack"/>
            <w:bookmarkEnd w:id="0"/>
            <w:r w:rsidRPr="004718E3">
              <w:t>ь</w:t>
            </w:r>
            <w:r>
              <w:t>»</w:t>
            </w:r>
          </w:p>
        </w:tc>
        <w:tc>
          <w:tcPr>
            <w:tcW w:w="2286" w:type="dxa"/>
          </w:tcPr>
          <w:p w:rsidR="001A274E" w:rsidRPr="0088102B" w:rsidRDefault="001A274E" w:rsidP="008C2DFE">
            <w:r>
              <w:t>Шевелёва Ольга Викторовна</w:t>
            </w:r>
          </w:p>
        </w:tc>
        <w:tc>
          <w:tcPr>
            <w:tcW w:w="1984" w:type="dxa"/>
          </w:tcPr>
          <w:p w:rsidR="001A274E" w:rsidRDefault="00BC3613" w:rsidP="008C2DFE">
            <w:r w:rsidRPr="00BC3613">
              <w:t>Лауреат 2 степени</w:t>
            </w:r>
          </w:p>
        </w:tc>
      </w:tr>
      <w:tr w:rsidR="001A274E" w:rsidTr="00BC3613">
        <w:tc>
          <w:tcPr>
            <w:tcW w:w="567" w:type="dxa"/>
          </w:tcPr>
          <w:p w:rsidR="001A274E" w:rsidRPr="00991753" w:rsidRDefault="001A274E" w:rsidP="008C2DFE">
            <w:r w:rsidRPr="00991753">
              <w:lastRenderedPageBreak/>
              <w:t>20</w:t>
            </w:r>
          </w:p>
        </w:tc>
        <w:tc>
          <w:tcPr>
            <w:tcW w:w="4550" w:type="dxa"/>
          </w:tcPr>
          <w:p w:rsidR="001A274E" w:rsidRPr="00961517" w:rsidRDefault="001A274E" w:rsidP="008C2DFE">
            <w:r w:rsidRPr="00961517">
              <w:t>Творческое объединение, школа творчества «Юджин»</w:t>
            </w:r>
          </w:p>
        </w:tc>
        <w:tc>
          <w:tcPr>
            <w:tcW w:w="1793" w:type="dxa"/>
          </w:tcPr>
          <w:p w:rsidR="001A274E" w:rsidRPr="00C82FA7" w:rsidRDefault="001A274E" w:rsidP="008C2DFE">
            <w:r w:rsidRPr="00C82FA7">
              <w:t>Смешанная группа</w:t>
            </w:r>
          </w:p>
        </w:tc>
        <w:tc>
          <w:tcPr>
            <w:tcW w:w="1312" w:type="dxa"/>
          </w:tcPr>
          <w:p w:rsidR="001A274E" w:rsidRPr="00FA5469" w:rsidRDefault="001A274E" w:rsidP="008C2DFE">
            <w:r w:rsidRPr="00FA5469">
              <w:t>2</w:t>
            </w:r>
          </w:p>
        </w:tc>
        <w:tc>
          <w:tcPr>
            <w:tcW w:w="2959" w:type="dxa"/>
          </w:tcPr>
          <w:p w:rsidR="001A274E" w:rsidRPr="004718E3" w:rsidRDefault="001A274E" w:rsidP="008C2DFE">
            <w:r w:rsidRPr="004718E3">
              <w:t>«Я всегда буду рядом…»</w:t>
            </w:r>
          </w:p>
        </w:tc>
        <w:tc>
          <w:tcPr>
            <w:tcW w:w="2286" w:type="dxa"/>
          </w:tcPr>
          <w:p w:rsidR="001A274E" w:rsidRPr="0088102B" w:rsidRDefault="001A274E" w:rsidP="008C2DFE">
            <w:r w:rsidRPr="00EE1E23">
              <w:t>Красильникова Анна Вадимовна</w:t>
            </w:r>
          </w:p>
        </w:tc>
        <w:tc>
          <w:tcPr>
            <w:tcW w:w="1984" w:type="dxa"/>
          </w:tcPr>
          <w:p w:rsidR="001A274E" w:rsidRPr="00EE1E23" w:rsidRDefault="00BC3613" w:rsidP="008C2DFE">
            <w:r>
              <w:t>Дипломант 1 степени</w:t>
            </w:r>
          </w:p>
        </w:tc>
      </w:tr>
      <w:tr w:rsidR="00BC3613" w:rsidTr="00BC3613">
        <w:tc>
          <w:tcPr>
            <w:tcW w:w="567" w:type="dxa"/>
          </w:tcPr>
          <w:p w:rsidR="00BC3613" w:rsidRPr="00991753" w:rsidRDefault="00BC3613" w:rsidP="00BC3613">
            <w:r w:rsidRPr="00991753">
              <w:t>9</w:t>
            </w:r>
          </w:p>
        </w:tc>
        <w:tc>
          <w:tcPr>
            <w:tcW w:w="4550" w:type="dxa"/>
          </w:tcPr>
          <w:p w:rsidR="00BC3613" w:rsidRDefault="00BC3613" w:rsidP="00BC3613">
            <w:r w:rsidRPr="00961517">
              <w:t xml:space="preserve">Танцевальный коллектив </w:t>
            </w:r>
            <w:r>
              <w:t>«</w:t>
            </w:r>
            <w:proofErr w:type="spellStart"/>
            <w:r w:rsidRPr="00961517">
              <w:t>Sunrise</w:t>
            </w:r>
            <w:proofErr w:type="spellEnd"/>
            <w:r>
              <w:t>»</w:t>
            </w:r>
          </w:p>
          <w:p w:rsidR="00BC3613" w:rsidRPr="00961517" w:rsidRDefault="00BC3613" w:rsidP="00BC3613"/>
        </w:tc>
        <w:tc>
          <w:tcPr>
            <w:tcW w:w="1793" w:type="dxa"/>
          </w:tcPr>
          <w:p w:rsidR="00BC3613" w:rsidRPr="00C82FA7" w:rsidRDefault="00BC3613" w:rsidP="00BC3613">
            <w:r w:rsidRPr="00C82FA7">
              <w:t>13-16</w:t>
            </w:r>
          </w:p>
        </w:tc>
        <w:tc>
          <w:tcPr>
            <w:tcW w:w="1312" w:type="dxa"/>
          </w:tcPr>
          <w:p w:rsidR="00BC3613" w:rsidRPr="00FA5469" w:rsidRDefault="00BC3613" w:rsidP="00BC3613">
            <w:r w:rsidRPr="00FA5469">
              <w:t>10</w:t>
            </w:r>
          </w:p>
        </w:tc>
        <w:tc>
          <w:tcPr>
            <w:tcW w:w="2959" w:type="dxa"/>
          </w:tcPr>
          <w:p w:rsidR="00BC3613" w:rsidRPr="004718E3" w:rsidRDefault="00BC3613" w:rsidP="00BC3613">
            <w:r w:rsidRPr="004718E3">
              <w:t>Мафия</w:t>
            </w:r>
          </w:p>
        </w:tc>
        <w:tc>
          <w:tcPr>
            <w:tcW w:w="2286" w:type="dxa"/>
          </w:tcPr>
          <w:p w:rsidR="00BC3613" w:rsidRPr="0088102B" w:rsidRDefault="00BC3613" w:rsidP="00BC3613">
            <w:r w:rsidRPr="00EE1E23">
              <w:t>Шапошников Николай Григорьевич</w:t>
            </w:r>
          </w:p>
        </w:tc>
        <w:tc>
          <w:tcPr>
            <w:tcW w:w="1984" w:type="dxa"/>
          </w:tcPr>
          <w:p w:rsidR="00BC3613" w:rsidRDefault="00BC3613" w:rsidP="00BC3613">
            <w:r w:rsidRPr="004E1EB4">
              <w:t>Дипломант 1 степени</w:t>
            </w:r>
          </w:p>
        </w:tc>
      </w:tr>
      <w:tr w:rsidR="00BC3613" w:rsidTr="00BC3613">
        <w:tc>
          <w:tcPr>
            <w:tcW w:w="567" w:type="dxa"/>
          </w:tcPr>
          <w:p w:rsidR="00BC3613" w:rsidRPr="00991753" w:rsidRDefault="00BC3613" w:rsidP="00BC3613">
            <w:r>
              <w:t>21</w:t>
            </w:r>
          </w:p>
        </w:tc>
        <w:tc>
          <w:tcPr>
            <w:tcW w:w="4550" w:type="dxa"/>
          </w:tcPr>
          <w:p w:rsidR="00BC3613" w:rsidRPr="00961517" w:rsidRDefault="00BC3613" w:rsidP="00BC3613">
            <w:r w:rsidRPr="008B4488">
              <w:t>Творческое объединение, школа творчества Юджин</w:t>
            </w:r>
          </w:p>
        </w:tc>
        <w:tc>
          <w:tcPr>
            <w:tcW w:w="1793" w:type="dxa"/>
          </w:tcPr>
          <w:p w:rsidR="00BC3613" w:rsidRPr="00C82FA7" w:rsidRDefault="00BC3613" w:rsidP="00BC3613">
            <w:r w:rsidRPr="008B4488">
              <w:t>9-12 лет</w:t>
            </w:r>
          </w:p>
        </w:tc>
        <w:tc>
          <w:tcPr>
            <w:tcW w:w="1312" w:type="dxa"/>
          </w:tcPr>
          <w:p w:rsidR="00BC3613" w:rsidRPr="00FA5469" w:rsidRDefault="00BC3613" w:rsidP="00BC3613">
            <w:r>
              <w:t>5</w:t>
            </w:r>
          </w:p>
        </w:tc>
        <w:tc>
          <w:tcPr>
            <w:tcW w:w="2959" w:type="dxa"/>
          </w:tcPr>
          <w:p w:rsidR="00BC3613" w:rsidRDefault="00BC3613" w:rsidP="00BC3613">
            <w:r w:rsidRPr="004718E3">
              <w:t>«Созвездие»</w:t>
            </w:r>
          </w:p>
        </w:tc>
        <w:tc>
          <w:tcPr>
            <w:tcW w:w="2286" w:type="dxa"/>
          </w:tcPr>
          <w:p w:rsidR="00BC3613" w:rsidRPr="0088102B" w:rsidRDefault="00BC3613" w:rsidP="00BC3613">
            <w:r w:rsidRPr="00EE1E23">
              <w:t>Красильникова Анна Вадимовна</w:t>
            </w:r>
          </w:p>
        </w:tc>
        <w:tc>
          <w:tcPr>
            <w:tcW w:w="1984" w:type="dxa"/>
          </w:tcPr>
          <w:p w:rsidR="00BC3613" w:rsidRDefault="00BC3613" w:rsidP="00BC3613">
            <w:r w:rsidRPr="004E1EB4">
              <w:t>Дипломант 1 степени</w:t>
            </w:r>
          </w:p>
        </w:tc>
      </w:tr>
      <w:tr w:rsidR="00BC3613" w:rsidTr="00BC3613">
        <w:tc>
          <w:tcPr>
            <w:tcW w:w="567" w:type="dxa"/>
          </w:tcPr>
          <w:p w:rsidR="00BC3613" w:rsidRDefault="00BC3613" w:rsidP="00BC3613">
            <w:r>
              <w:t>22</w:t>
            </w:r>
          </w:p>
        </w:tc>
        <w:tc>
          <w:tcPr>
            <w:tcW w:w="4550" w:type="dxa"/>
          </w:tcPr>
          <w:p w:rsidR="00BC3613" w:rsidRPr="008B4488" w:rsidRDefault="00BC3613" w:rsidP="00BC3613">
            <w:r>
              <w:t>Коллектив «Карамель»</w:t>
            </w:r>
          </w:p>
        </w:tc>
        <w:tc>
          <w:tcPr>
            <w:tcW w:w="1793" w:type="dxa"/>
          </w:tcPr>
          <w:p w:rsidR="00BC3613" w:rsidRPr="008B4488" w:rsidRDefault="00BC3613" w:rsidP="00BC3613">
            <w:r>
              <w:t>8 лет</w:t>
            </w:r>
          </w:p>
        </w:tc>
        <w:tc>
          <w:tcPr>
            <w:tcW w:w="1312" w:type="dxa"/>
          </w:tcPr>
          <w:p w:rsidR="00BC3613" w:rsidRDefault="00BC3613" w:rsidP="00BC3613">
            <w:r>
              <w:t>7</w:t>
            </w:r>
          </w:p>
        </w:tc>
        <w:tc>
          <w:tcPr>
            <w:tcW w:w="2959" w:type="dxa"/>
          </w:tcPr>
          <w:p w:rsidR="00BC3613" w:rsidRPr="004718E3" w:rsidRDefault="00BC3613" w:rsidP="00BC3613">
            <w:r>
              <w:t>«Игра»</w:t>
            </w:r>
          </w:p>
        </w:tc>
        <w:tc>
          <w:tcPr>
            <w:tcW w:w="2286" w:type="dxa"/>
          </w:tcPr>
          <w:p w:rsidR="00BC3613" w:rsidRPr="00EE1E23" w:rsidRDefault="00BC3613" w:rsidP="00BC3613">
            <w:proofErr w:type="spellStart"/>
            <w:r w:rsidRPr="0052045D">
              <w:t>Митюрёва</w:t>
            </w:r>
            <w:proofErr w:type="spellEnd"/>
            <w:r w:rsidRPr="0052045D">
              <w:t xml:space="preserve"> Татьяна Викторовна</w:t>
            </w:r>
          </w:p>
        </w:tc>
        <w:tc>
          <w:tcPr>
            <w:tcW w:w="1984" w:type="dxa"/>
          </w:tcPr>
          <w:p w:rsidR="00BC3613" w:rsidRDefault="00BC3613" w:rsidP="00BC3613">
            <w:r w:rsidRPr="004E1EB4">
              <w:t>Дипломант 1 степени</w:t>
            </w:r>
          </w:p>
        </w:tc>
      </w:tr>
    </w:tbl>
    <w:p w:rsidR="00C0003C" w:rsidRDefault="00C0003C"/>
    <w:sectPr w:rsidR="00C0003C" w:rsidSect="001A2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9B"/>
    <w:rsid w:val="001A274E"/>
    <w:rsid w:val="003445AB"/>
    <w:rsid w:val="0052045D"/>
    <w:rsid w:val="00631A00"/>
    <w:rsid w:val="00821C9B"/>
    <w:rsid w:val="008B4488"/>
    <w:rsid w:val="008C2DFE"/>
    <w:rsid w:val="00926A02"/>
    <w:rsid w:val="00A11BEB"/>
    <w:rsid w:val="00B14192"/>
    <w:rsid w:val="00BC3613"/>
    <w:rsid w:val="00C0003C"/>
    <w:rsid w:val="00DD10F4"/>
    <w:rsid w:val="00E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2C5F"/>
  <w15:docId w15:val="{B8FEF0DF-0EB9-4B44-9C8E-61E0488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Сергеевич</dc:creator>
  <cp:lastModifiedBy>ГРУЗОТЕМА</cp:lastModifiedBy>
  <cp:revision>2</cp:revision>
  <dcterms:created xsi:type="dcterms:W3CDTF">2023-04-21T08:47:00Z</dcterms:created>
  <dcterms:modified xsi:type="dcterms:W3CDTF">2023-04-21T08:47:00Z</dcterms:modified>
</cp:coreProperties>
</file>